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E9" w:rsidRPr="00785C92" w:rsidRDefault="009D5DE9" w:rsidP="009D5DE9">
      <w:pPr>
        <w:spacing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5C9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РЕКОМЕНДОВАНИЙ ПОРЯДОК ДЕННИЙ</w:t>
      </w:r>
    </w:p>
    <w:p w:rsidR="004177D6" w:rsidRPr="00E00A7C" w:rsidRDefault="004177D6" w:rsidP="004177D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0A7C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постійної комісії </w:t>
      </w:r>
      <w:proofErr w:type="spellStart"/>
      <w:r w:rsidRPr="00E00A7C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E00A7C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з бюджету та фінансово-економічних питань</w:t>
      </w:r>
    </w:p>
    <w:p w:rsidR="009D5DE9" w:rsidRDefault="009D5DE9" w:rsidP="009D5DE9">
      <w:pPr>
        <w:spacing w:line="20" w:lineRule="atLeast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D5DE9" w:rsidRDefault="004177D6" w:rsidP="009D5DE9">
      <w:pPr>
        <w:spacing w:after="0" w:line="20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35538" w:rsidRPr="00E35538">
        <w:rPr>
          <w:rFonts w:ascii="Times New Roman" w:hAnsi="Times New Roman" w:cs="Times New Roman"/>
          <w:sz w:val="24"/>
          <w:szCs w:val="24"/>
        </w:rPr>
        <w:t>1</w:t>
      </w:r>
      <w:r w:rsidR="006F72A9"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="00E35538">
        <w:rPr>
          <w:rFonts w:ascii="Times New Roman" w:hAnsi="Times New Roman" w:cs="Times New Roman"/>
          <w:sz w:val="24"/>
          <w:szCs w:val="24"/>
          <w:lang w:val="uk-UA"/>
        </w:rPr>
        <w:t>серпня</w:t>
      </w:r>
      <w:r w:rsidR="009D5D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5DE9" w:rsidRPr="00785C92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9D5DE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D5DE9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514D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AC1806">
        <w:rPr>
          <w:rFonts w:ascii="Times New Roman" w:hAnsi="Times New Roman" w:cs="Times New Roman"/>
          <w:sz w:val="24"/>
          <w:szCs w:val="24"/>
          <w:lang w:val="uk-UA"/>
        </w:rPr>
        <w:t xml:space="preserve"> 10</w:t>
      </w:r>
      <w:r w:rsidR="00FE52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355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D5DE9" w:rsidRPr="00785C92">
        <w:rPr>
          <w:rFonts w:ascii="Times New Roman" w:hAnsi="Times New Roman" w:cs="Times New Roman"/>
          <w:sz w:val="24"/>
          <w:szCs w:val="24"/>
          <w:lang w:val="uk-UA"/>
        </w:rPr>
        <w:t xml:space="preserve">0, селище </w:t>
      </w:r>
      <w:proofErr w:type="spellStart"/>
      <w:r w:rsidR="009D5DE9" w:rsidRPr="00785C92">
        <w:rPr>
          <w:rFonts w:ascii="Times New Roman" w:hAnsi="Times New Roman" w:cs="Times New Roman"/>
          <w:sz w:val="24"/>
          <w:szCs w:val="24"/>
          <w:lang w:val="uk-UA"/>
        </w:rPr>
        <w:t>Сарата</w:t>
      </w:r>
      <w:proofErr w:type="spellEnd"/>
    </w:p>
    <w:p w:rsidR="00511C40" w:rsidRDefault="00514D5C" w:rsidP="00C0583B">
      <w:pPr>
        <w:spacing w:after="0" w:line="20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E3553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37F">
        <w:rPr>
          <w:rFonts w:ascii="Times New Roman" w:hAnsi="Times New Roman" w:cs="Times New Roman"/>
          <w:sz w:val="24"/>
          <w:szCs w:val="24"/>
          <w:lang w:val="uk-UA"/>
        </w:rPr>
        <w:t>Мала зала</w:t>
      </w:r>
    </w:p>
    <w:p w:rsidR="00C0583B" w:rsidRPr="00511C40" w:rsidRDefault="00C0583B" w:rsidP="00C0583B">
      <w:pPr>
        <w:spacing w:after="0" w:line="20" w:lineRule="atLeast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</w:p>
    <w:p w:rsidR="00FC58B0" w:rsidRPr="006347E2" w:rsidRDefault="00C0583B" w:rsidP="00FC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72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C58B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F72A9" w:rsidRPr="00FC58B0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C58B0" w:rsidRPr="006347E2">
        <w:rPr>
          <w:rFonts w:ascii="Times New Roman" w:hAnsi="Times New Roman" w:cs="Times New Roman"/>
          <w:sz w:val="24"/>
          <w:szCs w:val="24"/>
          <w:lang w:val="uk-UA"/>
        </w:rPr>
        <w:t>Про затвердження Переліку адміністративних послуг, що надаються через відділ «</w:t>
      </w:r>
      <w:r w:rsidR="00FC58B0" w:rsidRPr="006347E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Центр надання адміністративних послуг» виконавчого комітету  </w:t>
      </w:r>
      <w:proofErr w:type="spellStart"/>
      <w:r w:rsidR="00FC58B0" w:rsidRPr="006347E2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="00FC58B0" w:rsidRPr="006347E2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Білгород-Дністровського району Одеської області в новій редакції.</w:t>
      </w:r>
    </w:p>
    <w:p w:rsidR="00FC58B0" w:rsidRPr="006347E2" w:rsidRDefault="00FC58B0" w:rsidP="00FC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737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Кодрян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Зоя Вікторівна – начальник </w:t>
      </w:r>
      <w:r w:rsidRPr="006347E2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347E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6347E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Центр надання адміністративних послуг» виконавчого комітету  </w:t>
      </w:r>
      <w:proofErr w:type="spellStart"/>
      <w:r w:rsidRPr="006347E2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6347E2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C58B0" w:rsidRPr="00746737" w:rsidRDefault="00FC58B0" w:rsidP="00FC5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46737">
        <w:rPr>
          <w:rFonts w:ascii="Times New Roman" w:hAnsi="Times New Roman" w:cs="Times New Roman"/>
          <w:sz w:val="24"/>
          <w:szCs w:val="24"/>
          <w:lang w:val="uk-UA"/>
        </w:rPr>
        <w:t xml:space="preserve">. Про внесення змін до рішення </w:t>
      </w:r>
      <w:proofErr w:type="spellStart"/>
      <w:r w:rsidRPr="00746737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746737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від 15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6737">
        <w:rPr>
          <w:rFonts w:ascii="Times New Roman" w:hAnsi="Times New Roman" w:cs="Times New Roman"/>
          <w:sz w:val="24"/>
          <w:szCs w:val="24"/>
          <w:lang w:val="uk-UA"/>
        </w:rPr>
        <w:t xml:space="preserve">грудня 2023 року № 1412-VIII «Про затвердження Програми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благоустрою та розвитку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житлово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6737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</w:t>
      </w:r>
      <w:proofErr w:type="spellStart"/>
      <w:r w:rsidRPr="00746737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746737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на 2024 рік».</w:t>
      </w:r>
    </w:p>
    <w:p w:rsidR="00FC58B0" w:rsidRPr="00746737" w:rsidRDefault="00FC58B0" w:rsidP="00FC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7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Доповідач: </w:t>
      </w:r>
      <w:r w:rsidRPr="00746737">
        <w:rPr>
          <w:rFonts w:ascii="Times New Roman" w:hAnsi="Times New Roman" w:cs="Times New Roman"/>
          <w:sz w:val="24"/>
          <w:szCs w:val="24"/>
          <w:lang w:val="uk-UA"/>
        </w:rPr>
        <w:t>Небога Ольга Іванівна – начальник фінансового управління селищної ради.</w:t>
      </w:r>
    </w:p>
    <w:p w:rsidR="00FC58B0" w:rsidRPr="00746737" w:rsidRDefault="00FC58B0" w:rsidP="00FC58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3</w:t>
      </w:r>
      <w:r w:rsidRPr="00746737">
        <w:rPr>
          <w:rFonts w:ascii="Times New Roman" w:hAnsi="Times New Roman" w:cs="Times New Roman"/>
          <w:sz w:val="24"/>
          <w:szCs w:val="24"/>
          <w:lang w:val="uk-UA"/>
        </w:rPr>
        <w:t xml:space="preserve">. Про внесення змін до рішення </w:t>
      </w:r>
      <w:proofErr w:type="spellStart"/>
      <w:r w:rsidRPr="00746737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746737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від 05.05.2023 року №1141- VІІІ «Про затвердження Програми «Безпечна </w:t>
      </w:r>
      <w:proofErr w:type="spellStart"/>
      <w:r w:rsidRPr="00746737">
        <w:rPr>
          <w:rFonts w:ascii="Times New Roman" w:hAnsi="Times New Roman" w:cs="Times New Roman"/>
          <w:sz w:val="24"/>
          <w:szCs w:val="24"/>
          <w:lang w:val="uk-UA"/>
        </w:rPr>
        <w:t>Саратська</w:t>
      </w:r>
      <w:proofErr w:type="spellEnd"/>
      <w:r w:rsidRPr="00746737">
        <w:rPr>
          <w:rFonts w:ascii="Times New Roman" w:hAnsi="Times New Roman" w:cs="Times New Roman"/>
          <w:sz w:val="24"/>
          <w:szCs w:val="24"/>
          <w:lang w:val="uk-UA"/>
        </w:rPr>
        <w:t xml:space="preserve"> селищна  територіальна громада» на 2023 -2024 роки».</w:t>
      </w:r>
    </w:p>
    <w:p w:rsidR="00FC58B0" w:rsidRPr="00746737" w:rsidRDefault="00FC58B0" w:rsidP="00FC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7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Доповідач: </w:t>
      </w:r>
      <w:r w:rsidRPr="00746737">
        <w:rPr>
          <w:rFonts w:ascii="Times New Roman" w:hAnsi="Times New Roman" w:cs="Times New Roman"/>
          <w:sz w:val="24"/>
          <w:szCs w:val="24"/>
          <w:lang w:val="uk-UA"/>
        </w:rPr>
        <w:t>Небога Ольга Іванівна – начальник фінансового управління селищної ради.</w:t>
      </w:r>
    </w:p>
    <w:p w:rsidR="00FC58B0" w:rsidRPr="00746737" w:rsidRDefault="00FC58B0" w:rsidP="00FC58B0">
      <w:pPr>
        <w:pStyle w:val="Just"/>
        <w:spacing w:before="0" w:after="0"/>
        <w:ind w:firstLine="708"/>
        <w:contextualSpacing/>
        <w:rPr>
          <w:lang w:val="uk-UA"/>
        </w:rPr>
      </w:pPr>
      <w:r>
        <w:rPr>
          <w:lang w:val="uk-UA"/>
        </w:rPr>
        <w:t xml:space="preserve">  4.</w:t>
      </w:r>
      <w:r w:rsidRPr="00746737">
        <w:rPr>
          <w:lang w:val="uk-UA"/>
        </w:rPr>
        <w:t xml:space="preserve"> Про внесення змін до рішення </w:t>
      </w:r>
      <w:proofErr w:type="spellStart"/>
      <w:r w:rsidRPr="00746737">
        <w:rPr>
          <w:lang w:val="uk-UA"/>
        </w:rPr>
        <w:t>Саратської</w:t>
      </w:r>
      <w:proofErr w:type="spellEnd"/>
      <w:r w:rsidRPr="00746737">
        <w:rPr>
          <w:lang w:val="uk-UA"/>
        </w:rPr>
        <w:t xml:space="preserve"> селищної ради від 15.12.2023 року № 1413-УІІІ «Про затвердження Програми відшкодування </w:t>
      </w:r>
      <w:r w:rsidRPr="00746737">
        <w:rPr>
          <w:bCs/>
          <w:color w:val="000000"/>
          <w:lang w:val="uk-UA" w:eastAsia="uk-UA" w:bidi="uk-UA"/>
        </w:rPr>
        <w:t xml:space="preserve">різниці між встановленими та фактично застосованими тарифами </w:t>
      </w:r>
      <w:r w:rsidRPr="00746737">
        <w:rPr>
          <w:lang w:val="uk-UA"/>
        </w:rPr>
        <w:t xml:space="preserve">комунальним підприємствам </w:t>
      </w:r>
      <w:proofErr w:type="spellStart"/>
      <w:r w:rsidRPr="00746737">
        <w:rPr>
          <w:lang w:val="uk-UA"/>
        </w:rPr>
        <w:t>Саратської</w:t>
      </w:r>
      <w:proofErr w:type="spellEnd"/>
      <w:r w:rsidRPr="00746737">
        <w:rPr>
          <w:lang w:val="uk-UA"/>
        </w:rPr>
        <w:t xml:space="preserve"> селищної територіальної громади на </w:t>
      </w:r>
      <w:proofErr w:type="spellStart"/>
      <w:r w:rsidRPr="00746737">
        <w:rPr>
          <w:lang w:val="uk-UA"/>
        </w:rPr>
        <w:t>житлово</w:t>
      </w:r>
      <w:proofErr w:type="spellEnd"/>
      <w:r w:rsidRPr="00746737">
        <w:rPr>
          <w:lang w:val="uk-UA"/>
        </w:rPr>
        <w:t xml:space="preserve"> - комунальні послуги для населення на 2024  рік»</w:t>
      </w:r>
    </w:p>
    <w:p w:rsidR="00FC58B0" w:rsidRPr="00746737" w:rsidRDefault="00FC58B0" w:rsidP="00FC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7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Доповідач: </w:t>
      </w:r>
      <w:r w:rsidRPr="00746737">
        <w:rPr>
          <w:rFonts w:ascii="Times New Roman" w:hAnsi="Times New Roman" w:cs="Times New Roman"/>
          <w:sz w:val="24"/>
          <w:szCs w:val="24"/>
          <w:lang w:val="uk-UA"/>
        </w:rPr>
        <w:t>Небога Ольга Іванівна – начальник фінансового управління селищної ради.</w:t>
      </w:r>
    </w:p>
    <w:p w:rsidR="00FC58B0" w:rsidRPr="00746737" w:rsidRDefault="00FC58B0" w:rsidP="00FC5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5. </w:t>
      </w:r>
      <w:r w:rsidRPr="00746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звіту про виконання бюджету </w:t>
      </w:r>
      <w:proofErr w:type="spellStart"/>
      <w:r w:rsidRPr="00746737">
        <w:rPr>
          <w:rFonts w:ascii="Times New Roman" w:eastAsia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7467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46737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територіальної громади за І півріччя 2024 року.</w:t>
      </w:r>
    </w:p>
    <w:p w:rsidR="00FC58B0" w:rsidRPr="00746737" w:rsidRDefault="00FC58B0" w:rsidP="00FC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7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Доповідач: </w:t>
      </w:r>
      <w:r w:rsidRPr="00746737">
        <w:rPr>
          <w:rFonts w:ascii="Times New Roman" w:hAnsi="Times New Roman" w:cs="Times New Roman"/>
          <w:sz w:val="24"/>
          <w:szCs w:val="24"/>
          <w:lang w:val="uk-UA"/>
        </w:rPr>
        <w:t>Небога Ольга Іванівна – начальник фінансового управління селищної ради.</w:t>
      </w:r>
    </w:p>
    <w:p w:rsidR="00FC58B0" w:rsidRPr="00746737" w:rsidRDefault="00FC58B0" w:rsidP="00FC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6</w:t>
      </w:r>
      <w:r w:rsidRPr="00746737">
        <w:rPr>
          <w:rFonts w:ascii="Times New Roman" w:hAnsi="Times New Roman" w:cs="Times New Roman"/>
          <w:sz w:val="24"/>
          <w:szCs w:val="24"/>
          <w:lang w:val="uk-UA"/>
        </w:rPr>
        <w:t>. Про внесення змін і доповнень до рішення селищної ради від 15 грудня  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6737">
        <w:rPr>
          <w:rFonts w:ascii="Times New Roman" w:hAnsi="Times New Roman" w:cs="Times New Roman"/>
          <w:sz w:val="24"/>
          <w:szCs w:val="24"/>
          <w:lang w:val="uk-UA"/>
        </w:rPr>
        <w:t>року №1424-</w:t>
      </w:r>
      <w:r w:rsidRPr="0074673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6737">
        <w:rPr>
          <w:rFonts w:ascii="Times New Roman" w:hAnsi="Times New Roman" w:cs="Times New Roman"/>
          <w:sz w:val="24"/>
          <w:szCs w:val="24"/>
          <w:lang w:val="uk-UA"/>
        </w:rPr>
        <w:t xml:space="preserve">ІІІ  «Про бюджет </w:t>
      </w:r>
      <w:proofErr w:type="spellStart"/>
      <w:r w:rsidRPr="00746737">
        <w:rPr>
          <w:rFonts w:ascii="Times New Roman" w:hAnsi="Times New Roman" w:cs="Times New Roman"/>
          <w:sz w:val="24"/>
          <w:szCs w:val="24"/>
          <w:lang w:val="uk-UA"/>
        </w:rPr>
        <w:t>Саратської</w:t>
      </w:r>
      <w:proofErr w:type="spellEnd"/>
      <w:r w:rsidRPr="00746737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на 2024 рік».</w:t>
      </w:r>
    </w:p>
    <w:p w:rsidR="00FC58B0" w:rsidRPr="00746737" w:rsidRDefault="00FC58B0" w:rsidP="00FC5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7467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Доповідач: </w:t>
      </w:r>
      <w:r w:rsidRPr="00746737">
        <w:rPr>
          <w:rFonts w:ascii="Times New Roman" w:hAnsi="Times New Roman" w:cs="Times New Roman"/>
          <w:sz w:val="24"/>
          <w:szCs w:val="24"/>
          <w:lang w:val="uk-UA"/>
        </w:rPr>
        <w:t>Небога Ольга Іванівна – начальник фінансового управління селищної ради.</w:t>
      </w:r>
    </w:p>
    <w:p w:rsidR="006F72A9" w:rsidRPr="006F72A9" w:rsidRDefault="00FC58B0" w:rsidP="006F72A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7</w:t>
      </w:r>
      <w:r w:rsidR="006F72A9" w:rsidRPr="006F72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F72A9" w:rsidRPr="006F72A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F72A9" w:rsidRPr="006F72A9">
        <w:rPr>
          <w:rFonts w:ascii="Times New Roman" w:hAnsi="Times New Roman" w:cs="Times New Roman"/>
          <w:sz w:val="24"/>
          <w:szCs w:val="24"/>
        </w:rPr>
        <w:t>ізне</w:t>
      </w:r>
      <w:proofErr w:type="spellEnd"/>
    </w:p>
    <w:p w:rsidR="00C0583B" w:rsidRPr="006F72A9" w:rsidRDefault="00C0583B" w:rsidP="006F72A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CA54A6" w:rsidRPr="006F72A9" w:rsidRDefault="00CA54A6" w:rsidP="008848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A54A6" w:rsidRPr="006F72A9" w:rsidSect="00E314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0C2E"/>
    <w:multiLevelType w:val="hybridMultilevel"/>
    <w:tmpl w:val="2A2E6C70"/>
    <w:lvl w:ilvl="0" w:tplc="171CF0E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BB75F1"/>
    <w:multiLevelType w:val="hybridMultilevel"/>
    <w:tmpl w:val="FBAEE5EC"/>
    <w:lvl w:ilvl="0" w:tplc="2D100D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321286"/>
    <w:multiLevelType w:val="hybridMultilevel"/>
    <w:tmpl w:val="2A2E6C70"/>
    <w:lvl w:ilvl="0" w:tplc="171CF0E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8C73D5"/>
    <w:multiLevelType w:val="hybridMultilevel"/>
    <w:tmpl w:val="FA44AA10"/>
    <w:lvl w:ilvl="0" w:tplc="9756596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DE9"/>
    <w:rsid w:val="00005490"/>
    <w:rsid w:val="000727D9"/>
    <w:rsid w:val="000829CE"/>
    <w:rsid w:val="00141C45"/>
    <w:rsid w:val="00176B03"/>
    <w:rsid w:val="001825E5"/>
    <w:rsid w:val="001E1A4C"/>
    <w:rsid w:val="002F6ACC"/>
    <w:rsid w:val="0031445F"/>
    <w:rsid w:val="00347405"/>
    <w:rsid w:val="00367ECE"/>
    <w:rsid w:val="003B2049"/>
    <w:rsid w:val="004177D6"/>
    <w:rsid w:val="00422462"/>
    <w:rsid w:val="0045568F"/>
    <w:rsid w:val="00467494"/>
    <w:rsid w:val="00477971"/>
    <w:rsid w:val="004A43EA"/>
    <w:rsid w:val="004A744B"/>
    <w:rsid w:val="004E2CF0"/>
    <w:rsid w:val="00511C40"/>
    <w:rsid w:val="00514D5C"/>
    <w:rsid w:val="00646371"/>
    <w:rsid w:val="006940C9"/>
    <w:rsid w:val="006F72A9"/>
    <w:rsid w:val="007412BD"/>
    <w:rsid w:val="007B0C3E"/>
    <w:rsid w:val="007D26E1"/>
    <w:rsid w:val="007F6CFA"/>
    <w:rsid w:val="0082680D"/>
    <w:rsid w:val="00827314"/>
    <w:rsid w:val="00832EF5"/>
    <w:rsid w:val="0083537F"/>
    <w:rsid w:val="00841CE4"/>
    <w:rsid w:val="00884850"/>
    <w:rsid w:val="009211BC"/>
    <w:rsid w:val="00935774"/>
    <w:rsid w:val="009520B0"/>
    <w:rsid w:val="0097630D"/>
    <w:rsid w:val="009D5DE9"/>
    <w:rsid w:val="00A056E3"/>
    <w:rsid w:val="00A14FF7"/>
    <w:rsid w:val="00A62EC9"/>
    <w:rsid w:val="00A70B00"/>
    <w:rsid w:val="00AA1B22"/>
    <w:rsid w:val="00AB1AC0"/>
    <w:rsid w:val="00AC1806"/>
    <w:rsid w:val="00AF5133"/>
    <w:rsid w:val="00B46562"/>
    <w:rsid w:val="00B46D33"/>
    <w:rsid w:val="00C0583B"/>
    <w:rsid w:val="00C11356"/>
    <w:rsid w:val="00C31A17"/>
    <w:rsid w:val="00C56476"/>
    <w:rsid w:val="00C748E3"/>
    <w:rsid w:val="00C818E6"/>
    <w:rsid w:val="00C900F3"/>
    <w:rsid w:val="00CA3C59"/>
    <w:rsid w:val="00CA54A6"/>
    <w:rsid w:val="00CB6DD6"/>
    <w:rsid w:val="00D27735"/>
    <w:rsid w:val="00D4750C"/>
    <w:rsid w:val="00D93A5C"/>
    <w:rsid w:val="00DE2D69"/>
    <w:rsid w:val="00E314C6"/>
    <w:rsid w:val="00E35538"/>
    <w:rsid w:val="00E76DC3"/>
    <w:rsid w:val="00EF109E"/>
    <w:rsid w:val="00F15C34"/>
    <w:rsid w:val="00F3701F"/>
    <w:rsid w:val="00F83883"/>
    <w:rsid w:val="00F84DCB"/>
    <w:rsid w:val="00F93483"/>
    <w:rsid w:val="00F938F0"/>
    <w:rsid w:val="00FA0434"/>
    <w:rsid w:val="00FC58B0"/>
    <w:rsid w:val="00FE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rsid w:val="009D5DE9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7">
    <w:name w:val="Font Style7"/>
    <w:rsid w:val="009D5DE9"/>
    <w:rPr>
      <w:rFonts w:ascii="Arial" w:hAnsi="Arial" w:cs="Arial" w:hint="default"/>
      <w:sz w:val="28"/>
      <w:szCs w:val="28"/>
    </w:rPr>
  </w:style>
  <w:style w:type="paragraph" w:styleId="a3">
    <w:name w:val="Block Text"/>
    <w:basedOn w:val="a"/>
    <w:rsid w:val="009D5DE9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4">
    <w:name w:val="List Paragraph"/>
    <w:basedOn w:val="a"/>
    <w:uiPriority w:val="34"/>
    <w:qFormat/>
    <w:rsid w:val="009D5DE9"/>
    <w:pPr>
      <w:ind w:left="720"/>
      <w:contextualSpacing/>
    </w:pPr>
  </w:style>
  <w:style w:type="character" w:styleId="a5">
    <w:name w:val="Emphasis"/>
    <w:qFormat/>
    <w:rsid w:val="009D5DE9"/>
    <w:rPr>
      <w:i/>
      <w:iCs/>
    </w:rPr>
  </w:style>
  <w:style w:type="paragraph" w:styleId="a6">
    <w:name w:val="No Spacing"/>
    <w:uiPriority w:val="1"/>
    <w:qFormat/>
    <w:rsid w:val="00D93A5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uiPriority w:val="99"/>
    <w:rsid w:val="00D93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2B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">
    <w:name w:val="Основной текст (4)_"/>
    <w:link w:val="40"/>
    <w:rsid w:val="00B46562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6562"/>
    <w:pPr>
      <w:widowControl w:val="0"/>
      <w:shd w:val="clear" w:color="auto" w:fill="FFFFFF"/>
      <w:spacing w:after="0" w:line="283" w:lineRule="exact"/>
      <w:ind w:hanging="1860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rvts23">
    <w:name w:val="rvts23"/>
    <w:basedOn w:val="a0"/>
    <w:rsid w:val="00CB6DD6"/>
  </w:style>
  <w:style w:type="paragraph" w:customStyle="1" w:styleId="rvps6">
    <w:name w:val="rvps6"/>
    <w:basedOn w:val="a"/>
    <w:rsid w:val="00CB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052F-887F-4188-9134-5FDD2020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43</cp:revision>
  <cp:lastPrinted>2024-03-11T10:46:00Z</cp:lastPrinted>
  <dcterms:created xsi:type="dcterms:W3CDTF">2024-02-26T08:38:00Z</dcterms:created>
  <dcterms:modified xsi:type="dcterms:W3CDTF">2024-08-15T07:29:00Z</dcterms:modified>
</cp:coreProperties>
</file>